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仿宋_GB2312"/>
          <w:sz w:val="28"/>
          <w:szCs w:val="28"/>
        </w:rPr>
      </w:pPr>
      <w:r>
        <w:rPr>
          <w:rFonts w:hint="eastAsia" w:eastAsia="方正小标宋简体"/>
          <w:sz w:val="32"/>
          <w:szCs w:val="32"/>
        </w:rPr>
        <w:t>关于接收徐费梅等2</w:t>
      </w:r>
      <w:r>
        <w:rPr>
          <w:rFonts w:eastAsia="方正小标宋简体"/>
          <w:sz w:val="32"/>
          <w:szCs w:val="32"/>
        </w:rPr>
        <w:t>4</w:t>
      </w:r>
      <w:r>
        <w:rPr>
          <w:rFonts w:hint="eastAsia" w:eastAsia="方正小标宋简体"/>
          <w:sz w:val="32"/>
          <w:szCs w:val="32"/>
        </w:rPr>
        <w:t>名同志为预备党员</w:t>
      </w:r>
      <w:r>
        <w:rPr>
          <w:rFonts w:eastAsia="方正小标宋简体"/>
          <w:sz w:val="32"/>
          <w:szCs w:val="32"/>
        </w:rPr>
        <w:t>的公示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经</w:t>
      </w:r>
      <w:r>
        <w:rPr>
          <w:rFonts w:hint="eastAsia" w:ascii="仿宋" w:hAnsi="仿宋" w:eastAsia="仿宋"/>
          <w:sz w:val="28"/>
          <w:szCs w:val="28"/>
        </w:rPr>
        <w:t>支委会</w:t>
      </w:r>
      <w:r>
        <w:rPr>
          <w:rFonts w:ascii="仿宋" w:hAnsi="仿宋" w:eastAsia="仿宋"/>
          <w:sz w:val="28"/>
          <w:szCs w:val="28"/>
        </w:rPr>
        <w:t>研究，报上级党委</w:t>
      </w:r>
      <w:r>
        <w:rPr>
          <w:rFonts w:hint="eastAsia" w:ascii="仿宋" w:hAnsi="仿宋" w:eastAsia="仿宋"/>
          <w:sz w:val="28"/>
          <w:szCs w:val="28"/>
        </w:rPr>
        <w:t>审查同意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拟于近期接收</w:t>
      </w:r>
      <w:bookmarkStart w:id="0" w:name="_Hlk151652863"/>
      <w:r>
        <w:rPr>
          <w:rFonts w:hint="eastAsia" w:ascii="仿宋" w:hAnsi="仿宋" w:eastAsia="仿宋"/>
          <w:sz w:val="28"/>
          <w:szCs w:val="28"/>
        </w:rPr>
        <w:t>徐费梅等</w:t>
      </w:r>
      <w:bookmarkEnd w:id="0"/>
      <w:r>
        <w:rPr>
          <w:rFonts w:hint="eastAsia" w:ascii="仿宋" w:hAnsi="仿宋" w:eastAsia="仿宋"/>
          <w:sz w:val="28"/>
          <w:szCs w:val="28"/>
        </w:rPr>
        <w:t>24名同志为预备党员。</w:t>
      </w:r>
      <w:r>
        <w:rPr>
          <w:rFonts w:ascii="仿宋" w:hAnsi="仿宋" w:eastAsia="仿宋"/>
          <w:sz w:val="28"/>
          <w:szCs w:val="28"/>
        </w:rPr>
        <w:t>根据发展党员工作有关要求，现公示如下：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徐费梅，女，汉族，普通高中学历，浙江省嘉兴市桐乡市梧桐街道百福村人，2001年10月1日出生，现湖州师范学院人文学院20200421班学生。该同志于2020年10月10日提出入党申请，2022年10月25日被确定为入党积极分子。2023年10月24日被列为发展对象，培养联系人陶佳璐、邓若蕾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pStyle w:val="2"/>
        <w:ind w:firstLine="560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马芳艺，女，汉族，普通高中学历，浙江省嘉兴市海宁市长安镇东升村人，2003年7月27日出生，现湖州师范学院人文学院20210421班学生。该同志于2021年10月1日提出入党申请，2022年4月1日被确定为入党积极分子。</w:t>
      </w:r>
      <w:r>
        <w:rPr>
          <w:rFonts w:hint="eastAsia" w:ascii="仿宋" w:hAnsi="仿宋" w:eastAsia="仿宋"/>
          <w:sz w:val="28"/>
          <w:szCs w:val="28"/>
        </w:rPr>
        <w:t>2023年10月24日被列为发展对象，培养联系人辛毅、王治国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pStyle w:val="2"/>
        <w:ind w:firstLine="560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张庆丰，男，汉族，普通高中学历，陕西省榆林市米脂县鸳鸯山村人，2002年12月20日出生，现湖州师范学院人文学院20210421班学生。该同志于2022年4月10日提出入党申请，2022年10月25日被确定为入党积极分子。</w:t>
      </w:r>
      <w:r>
        <w:rPr>
          <w:rFonts w:hint="eastAsia" w:ascii="仿宋" w:hAnsi="仿宋" w:eastAsia="仿宋"/>
          <w:sz w:val="28"/>
          <w:szCs w:val="28"/>
        </w:rPr>
        <w:t>2023年10月24日被列为发展对象，培养联系人陆芸莉、辛毅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pStyle w:val="2"/>
        <w:ind w:firstLine="560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姜伊真，女，汉族，普通高中学历，浙江省衢州市江山市丰益村人，2001年11月30日出生，现湖州师范学院人文学院20201111班学生。该同志于2020年10月1日提出入党申请，2021年10月2日被确定为入党积极分子。</w:t>
      </w:r>
      <w:r>
        <w:rPr>
          <w:rFonts w:hint="eastAsia" w:ascii="仿宋" w:hAnsi="仿宋" w:eastAsia="仿宋"/>
          <w:sz w:val="28"/>
          <w:szCs w:val="28"/>
        </w:rPr>
        <w:t>2023年10月24日被列为发展对象，培养联系人林晓烨、王治国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pStyle w:val="2"/>
        <w:ind w:firstLine="560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田馨怡，女，汉族，普通高中学历，浙江省杭州市萧山区蜀山街道人，2001年6月28日出生，现湖州师范学院人文学院20201112班学生。该同志于2021年10月10日提出入党申请，2022年4月25日被确定为入党积极分子。</w:t>
      </w:r>
      <w:r>
        <w:rPr>
          <w:rFonts w:hint="eastAsia" w:ascii="仿宋" w:hAnsi="仿宋" w:eastAsia="仿宋"/>
          <w:sz w:val="28"/>
          <w:szCs w:val="28"/>
        </w:rPr>
        <w:t>2023年10月24日被列为发展对象，培养联系人张兢兢、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方兴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pStyle w:val="2"/>
        <w:ind w:firstLine="560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毛阳建，男，汉族，普通高中学历，浙江省江山市石门镇琚家岗村达坞111号人，2002年12月26日出生，现湖州师范学院人文学院20210415班学生。该同志于2021年9月30日提出入党申请，2022年10月25日被确定为入党积极分子。</w:t>
      </w:r>
      <w:r>
        <w:rPr>
          <w:rFonts w:hint="eastAsia" w:ascii="仿宋" w:hAnsi="仿宋" w:eastAsia="仿宋"/>
          <w:sz w:val="28"/>
          <w:szCs w:val="28"/>
        </w:rPr>
        <w:t>2023年10月24日被列为发展对象，培养联系人王梓涵、王治国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pStyle w:val="2"/>
        <w:ind w:firstLine="560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陆晶晶，女，汉族，普通高中学历，浙江省舟山市定海区金塘镇山潭张家16号人，2003年3月4日出生，现湖州师范学院人文学院20210416班学生。该同志于2021年10月26日提出入党申请，2022年4月25日被确定为入党积极分子。</w:t>
      </w:r>
      <w:r>
        <w:rPr>
          <w:rFonts w:hint="eastAsia" w:ascii="仿宋" w:hAnsi="仿宋" w:eastAsia="仿宋"/>
          <w:sz w:val="28"/>
          <w:szCs w:val="28"/>
        </w:rPr>
        <w:t>2023年10月24日被列为发展对象，培养联系人王治国、辛毅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pStyle w:val="2"/>
        <w:ind w:firstLine="560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万依婷，女，汉族，普通高中学历，浙江省温州市乐清市雁荡镇响岭头村人，2002年8月15日出生，现湖州师范学院人文学院20200412班学生。该同志于2020年10月10日提出入党申请，2021年4月21日被确定为入党积极分子。</w:t>
      </w:r>
      <w:r>
        <w:rPr>
          <w:rFonts w:hint="eastAsia" w:ascii="仿宋" w:hAnsi="仿宋" w:eastAsia="仿宋"/>
          <w:sz w:val="28"/>
          <w:szCs w:val="28"/>
        </w:rPr>
        <w:t>2023年10月24日被列为发展对象，培养联系人赵乐、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陈丹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pStyle w:val="2"/>
        <w:ind w:firstLine="560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钱佳逸，女，汉族，普通高中学历，浙江省湖州市南浔区菱湖镇人，1999年9月12日出生，现湖州师范学院人文学院20200413班学生。该同志于2019年10月1日提出入党申请，2020年4月1日被确定为入党积极分子。</w:t>
      </w:r>
      <w:r>
        <w:rPr>
          <w:rFonts w:hint="eastAsia" w:ascii="仿宋" w:hAnsi="仿宋" w:eastAsia="仿宋"/>
          <w:sz w:val="28"/>
          <w:szCs w:val="28"/>
        </w:rPr>
        <w:t>2023年10月24日被列为发展对象，培养联系人赵乐、钟吴玥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pStyle w:val="2"/>
        <w:ind w:firstLine="560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孙昊楠，男，汉族，普通高中学历，浙江省杭州市富阳区富春街道人，2002年11月14日出生，现湖州师范学院人文学院20210412班学生。该同志于2021年9月20日提出入党申请，2022年10月25日被确定为入党积极分子。</w:t>
      </w:r>
      <w:r>
        <w:rPr>
          <w:rFonts w:hint="eastAsia" w:ascii="仿宋" w:hAnsi="仿宋" w:eastAsia="仿宋"/>
          <w:sz w:val="28"/>
          <w:szCs w:val="28"/>
        </w:rPr>
        <w:t>2023年10月24日被列为发展对象，培养联系人赵乐、钟吴玥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pStyle w:val="2"/>
        <w:ind w:firstLine="560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沈妤苗，女，汉族，普通高中学历，浙江省嘉兴市海宁市盐官镇沈家门人，2003年1月3日出生，现湖州师范学院人文学院20210412班学生。该同志于2021年9月20日提出入党申请，2022年4月25日被确定为入党积极分子。</w:t>
      </w:r>
      <w:r>
        <w:rPr>
          <w:rFonts w:hint="eastAsia" w:ascii="仿宋" w:hAnsi="仿宋" w:eastAsia="仿宋"/>
          <w:sz w:val="28"/>
          <w:szCs w:val="28"/>
        </w:rPr>
        <w:t>2023年10月24日被列为发展对象，培养联系人方兴、辛毅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pStyle w:val="2"/>
        <w:ind w:firstLine="560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金昕，女，汉族，普通高中学历，浙江省宁波市海曙区洞桥镇人，2003年1月28日出生，现湖州师范学院人文学院20210413班学生。该同志于2021年10月10日提出入党申请，2022年10月1日被确定为入党积极分子。</w:t>
      </w:r>
      <w:r>
        <w:rPr>
          <w:rFonts w:hint="eastAsia" w:ascii="仿宋" w:hAnsi="仿宋" w:eastAsia="仿宋"/>
          <w:sz w:val="28"/>
          <w:szCs w:val="28"/>
        </w:rPr>
        <w:t>2023年10月24日被列为发展对象，培养联系人陈润润、李朦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pStyle w:val="2"/>
        <w:ind w:firstLine="560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邓依曼，女，汉族，普通高中学历，浙江省温州市苍南县灵溪镇浙闽副食品商城人，2002年11月11日出生，现湖州师范学院人文学院20210413班学生。该同志于2021年9月20日提出入党申请，2022年4月25日被确定为入党积极分子。</w:t>
      </w:r>
      <w:r>
        <w:rPr>
          <w:rFonts w:hint="eastAsia" w:ascii="仿宋" w:hAnsi="仿宋" w:eastAsia="仿宋"/>
          <w:sz w:val="28"/>
          <w:szCs w:val="28"/>
        </w:rPr>
        <w:t>2023年10月24日被列为发展对象，培养联系人方兴、墙斯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pStyle w:val="2"/>
        <w:ind w:firstLine="560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缪昕昀，女，汉族，普通高中学历，浙江省温州市苍南县灵溪镇人，2003年7月12日出生，现湖州师范学院人文学院20210414班学生。该同志于2021年9月22日提出入党申请，2022年4月11日被确定为入党积极分子。</w:t>
      </w:r>
      <w:r>
        <w:rPr>
          <w:rFonts w:hint="eastAsia" w:ascii="仿宋" w:hAnsi="仿宋" w:eastAsia="仿宋"/>
          <w:sz w:val="28"/>
          <w:szCs w:val="28"/>
        </w:rPr>
        <w:t>2023年10月24日被列为发展对象，培养联系人许巧枝、楼亚澜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pStyle w:val="2"/>
        <w:ind w:firstLine="560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徐晗，女，汉族，专科学历，浙江省杭州市余杭区良渚街道人，2000年7月23日出生，现湖州师范学院人文学院20220423班学生。该同志于2021年9月10日提出入党申请，2021年12月20日被确定为入党积极分子。</w:t>
      </w:r>
      <w:r>
        <w:rPr>
          <w:rFonts w:hint="eastAsia" w:ascii="仿宋" w:hAnsi="仿宋" w:eastAsia="仿宋"/>
          <w:sz w:val="28"/>
          <w:szCs w:val="28"/>
        </w:rPr>
        <w:t>2023年10月24日被列为发展对象，培养联系人陶佳璐、陆芸莉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pStyle w:val="2"/>
        <w:ind w:firstLine="560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王丽柔，女，汉族，专科学历，浙江省金华市武义县白洋街道百花山村金畈人，2002年1月6日出生，现湖州师范学院人文学院20220424班学生。该同志于2020年3月12日提出入党申请，2021年4月21日被确定为入党积极分子。</w:t>
      </w:r>
      <w:r>
        <w:rPr>
          <w:rFonts w:hint="eastAsia" w:ascii="仿宋" w:hAnsi="仿宋" w:eastAsia="仿宋"/>
          <w:sz w:val="28"/>
          <w:szCs w:val="28"/>
        </w:rPr>
        <w:t>2023年10月24日被列为发展对象，培养联系人陈润润、詹皎江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pStyle w:val="2"/>
        <w:ind w:firstLine="560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励欣益，女，汉族，普通高中学历，浙江省宁波市慈溪市坎墩街道坎东村人，2002年8月7日出生，现湖州师范学院人文学院20200411班学生。该同志于2020年10月10日提出入党申请，2021年4月10日被确定为入党积极分子。</w:t>
      </w:r>
      <w:r>
        <w:rPr>
          <w:rFonts w:hint="eastAsia" w:ascii="仿宋" w:hAnsi="仿宋" w:eastAsia="仿宋"/>
          <w:sz w:val="28"/>
          <w:szCs w:val="28"/>
        </w:rPr>
        <w:t>2023年10月24日被列为发展对象，培养联系人方兴、张为刚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pStyle w:val="2"/>
        <w:ind w:firstLine="560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王紫萱，女，汉族，普通高中学历，浙江省金华市义乌市稠城街道人，2001年9月22日出生，现湖州师范学院人文学院20200411班学生。该同志于2020年10月10日提出入党申请，2021年4月25日被确定为入党积极分子。</w:t>
      </w:r>
      <w:r>
        <w:rPr>
          <w:rFonts w:hint="eastAsia" w:ascii="仿宋" w:hAnsi="仿宋" w:eastAsia="仿宋"/>
          <w:sz w:val="28"/>
          <w:szCs w:val="28"/>
        </w:rPr>
        <w:t>2023年10月24日被列为发展对象，培养联系人方兴、张为刚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pStyle w:val="2"/>
        <w:ind w:firstLine="560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胡淇美，女，汉族，普通高中学历，河南省信阳市</w:t>
      </w:r>
      <w:r>
        <w:rPr>
          <w:rFonts w:hint="eastAsia" w:ascii="仿宋" w:hAnsi="仿宋" w:eastAsia="仿宋" w:cs="微软雅黑"/>
          <w:sz w:val="28"/>
          <w:szCs w:val="36"/>
        </w:rPr>
        <w:t>浉</w:t>
      </w:r>
      <w:r>
        <w:rPr>
          <w:rFonts w:hint="eastAsia" w:ascii="仿宋" w:hAnsi="仿宋" w:eastAsia="仿宋" w:cs="仿宋_GB2312"/>
          <w:sz w:val="28"/>
          <w:szCs w:val="36"/>
        </w:rPr>
        <w:t>河区茶韵路贤山天下城人，</w:t>
      </w:r>
      <w:r>
        <w:rPr>
          <w:rFonts w:hint="eastAsia" w:ascii="仿宋" w:hAnsi="仿宋" w:eastAsia="仿宋"/>
          <w:sz w:val="28"/>
          <w:szCs w:val="36"/>
        </w:rPr>
        <w:t>2002年8月28日出生，现湖州师范学院人文学院20200422班学生。该同志于2020年10月10日提出入党申请，2022年4月25日被确定为入党积极分子。</w:t>
      </w:r>
      <w:r>
        <w:rPr>
          <w:rFonts w:hint="eastAsia" w:ascii="仿宋" w:hAnsi="仿宋" w:eastAsia="仿宋"/>
          <w:sz w:val="28"/>
          <w:szCs w:val="28"/>
        </w:rPr>
        <w:t>2023年10月24日被列为发展对象，培养联系人方兴、王治国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pStyle w:val="2"/>
        <w:ind w:firstLine="560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 w:cs="微软雅黑"/>
          <w:sz w:val="28"/>
          <w:szCs w:val="36"/>
        </w:rPr>
        <w:t>贠</w:t>
      </w:r>
      <w:r>
        <w:rPr>
          <w:rFonts w:hint="eastAsia" w:ascii="仿宋" w:hAnsi="仿宋" w:eastAsia="仿宋" w:cs="仿宋_GB2312"/>
          <w:sz w:val="28"/>
          <w:szCs w:val="36"/>
        </w:rPr>
        <w:t>李爱，女，汉族，普通高中学历，河北省张家口市沽源县高山堡乡北滩村人，</w:t>
      </w:r>
      <w:r>
        <w:rPr>
          <w:rFonts w:hint="eastAsia" w:ascii="仿宋" w:hAnsi="仿宋" w:eastAsia="仿宋"/>
          <w:sz w:val="28"/>
          <w:szCs w:val="36"/>
        </w:rPr>
        <w:t>2002年11月25日出生，现湖州师范学院人文学院20210411班学生。该同志于2021年10月10日提出入党申请，2022年4月25日被确定为入党积极分子。</w:t>
      </w:r>
      <w:r>
        <w:rPr>
          <w:rFonts w:hint="eastAsia" w:ascii="仿宋" w:hAnsi="仿宋" w:eastAsia="仿宋"/>
          <w:sz w:val="28"/>
          <w:szCs w:val="28"/>
        </w:rPr>
        <w:t>2023年10月24日被列为发展对象，培养联系人方兴、李健康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pStyle w:val="2"/>
        <w:ind w:firstLine="560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吴佳颖，女，汉族，普通高中学历，浙江省温州市瑞安市</w:t>
      </w:r>
      <w:r>
        <w:rPr>
          <w:rFonts w:hint="eastAsia" w:ascii="仿宋" w:hAnsi="仿宋" w:eastAsia="仿宋" w:cs="微软雅黑"/>
          <w:sz w:val="28"/>
          <w:szCs w:val="36"/>
        </w:rPr>
        <w:t>璟</w:t>
      </w:r>
      <w:r>
        <w:rPr>
          <w:rFonts w:hint="eastAsia" w:ascii="仿宋" w:hAnsi="仿宋" w:eastAsia="仿宋" w:cs="仿宋_GB2312"/>
          <w:sz w:val="28"/>
          <w:szCs w:val="36"/>
        </w:rPr>
        <w:t>诚华庭人，</w:t>
      </w:r>
      <w:r>
        <w:rPr>
          <w:rFonts w:hint="eastAsia" w:ascii="仿宋" w:hAnsi="仿宋" w:eastAsia="仿宋"/>
          <w:sz w:val="28"/>
          <w:szCs w:val="36"/>
        </w:rPr>
        <w:t>2003年8月23日出生，现湖州师范学院人文学院20210411班学生。该同志于2021年10月10日提出入党申请，2022年4月25日被确定为入党积极分子。</w:t>
      </w:r>
      <w:r>
        <w:rPr>
          <w:rFonts w:hint="eastAsia" w:ascii="仿宋" w:hAnsi="仿宋" w:eastAsia="仿宋"/>
          <w:sz w:val="28"/>
          <w:szCs w:val="28"/>
        </w:rPr>
        <w:t>2023年10月24日被列为发展对象，培养联系人方兴、王治国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pStyle w:val="2"/>
        <w:ind w:firstLine="560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沈劭奕，男，汉族，普通高中学历，浙江省杭州市临平区塘栖镇乐苑社区贝利栖溪阁16幢2单元1702室人，2002年11月6日出生，现湖州师范学院人文学院20210411班学生。该同志于2021年10月10日提出入党申请，2022年4月25日被确定为入党积极分子。</w:t>
      </w:r>
      <w:r>
        <w:rPr>
          <w:rFonts w:hint="eastAsia" w:ascii="仿宋" w:hAnsi="仿宋" w:eastAsia="仿宋"/>
          <w:sz w:val="28"/>
          <w:szCs w:val="28"/>
        </w:rPr>
        <w:t>2023年10月24日被列为发展对象，培养联系人方兴、王治国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pStyle w:val="2"/>
        <w:ind w:firstLine="560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李丽凤，女，汉族，普通高中学历，广东省肇庆市怀集县楼垌村人，2002年2月3日出生，现湖州师范学院人文学院20220414班学生。该同志于2021年9月30日提出入党申请，2022年4月25日被确定为入党积极分子。</w:t>
      </w:r>
      <w:r>
        <w:rPr>
          <w:rFonts w:hint="eastAsia" w:ascii="仿宋" w:hAnsi="仿宋" w:eastAsia="仿宋"/>
          <w:sz w:val="28"/>
          <w:szCs w:val="28"/>
        </w:rPr>
        <w:t>2023年10月24日被列为发展对象，培养联系人鲍远航、陆芸莉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pStyle w:val="2"/>
        <w:ind w:firstLine="560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王聪谕，男，汉族，普通高中学历，浙江省东阳市横店镇禹阳社区人，2003年4月17日出生，现湖州师范学院人文学院20220414班学生。该同志于2021年9月20日提出入党申请，2022年4月19日被确定为入党积极分子。</w:t>
      </w:r>
      <w:r>
        <w:rPr>
          <w:rFonts w:hint="eastAsia" w:ascii="仿宋" w:hAnsi="仿宋" w:eastAsia="仿宋"/>
          <w:sz w:val="28"/>
          <w:szCs w:val="28"/>
        </w:rPr>
        <w:t>2023年10月24日被列为发展对象，培养联系人鲍远航、汤</w:t>
      </w:r>
      <w:bookmarkStart w:id="1" w:name="_GoBack"/>
      <w:bookmarkEnd w:id="1"/>
      <w:r>
        <w:rPr>
          <w:rFonts w:hint="eastAsia" w:ascii="仿宋" w:hAnsi="仿宋" w:eastAsia="仿宋"/>
          <w:sz w:val="28"/>
          <w:szCs w:val="28"/>
        </w:rPr>
        <w:t>欣雨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公示时间</w:t>
      </w:r>
      <w:r>
        <w:rPr>
          <w:rFonts w:hint="eastAsia" w:ascii="仿宋" w:hAnsi="仿宋" w:eastAsia="仿宋"/>
          <w:sz w:val="28"/>
          <w:szCs w:val="28"/>
        </w:rPr>
        <w:t>为</w:t>
      </w:r>
      <w:r>
        <w:rPr>
          <w:rFonts w:ascii="仿宋" w:hAnsi="仿宋" w:eastAsia="仿宋"/>
          <w:sz w:val="28"/>
          <w:szCs w:val="28"/>
        </w:rPr>
        <w:t>2023年11月21日至2023年11月27日（公示期为5个工作日）。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公示期间，党员和群众可来电、来信、来访，反映其在理想信念、廉洁自律等方面的情况和问题。反映问题应实事求是、客观公正。以个人名义反映问题时，要签署本人真实姓名。对反映人和反映问题</w:t>
      </w:r>
      <w:r>
        <w:rPr>
          <w:rFonts w:hint="eastAsia" w:ascii="仿宋" w:hAnsi="仿宋" w:eastAsia="仿宋"/>
          <w:sz w:val="28"/>
          <w:szCs w:val="28"/>
        </w:rPr>
        <w:t>将</w:t>
      </w:r>
      <w:r>
        <w:rPr>
          <w:rFonts w:ascii="仿宋" w:hAnsi="仿宋" w:eastAsia="仿宋"/>
          <w:sz w:val="28"/>
          <w:szCs w:val="28"/>
        </w:rPr>
        <w:t>严格保密，对所反映问题调查核实，弄清事实真相，并以适当方式向反映人反馈。</w:t>
      </w:r>
    </w:p>
    <w:p>
      <w:pPr>
        <w:pStyle w:val="5"/>
        <w:tabs>
          <w:tab w:val="left" w:pos="7350"/>
          <w:tab w:val="left" w:pos="7560"/>
          <w:tab w:val="left" w:pos="7770"/>
        </w:tabs>
        <w:overflowPunct w:val="0"/>
        <w:spacing w:before="0" w:beforeAutospacing="0" w:after="0" w:afterAutospacing="0" w:line="360" w:lineRule="auto"/>
        <w:ind w:firstLine="560" w:firstLineChars="200"/>
        <w:rPr>
          <w:rFonts w:ascii="仿宋" w:hAnsi="仿宋" w:eastAsia="仿宋"/>
          <w:kern w:val="2"/>
          <w:sz w:val="28"/>
          <w:szCs w:val="28"/>
        </w:rPr>
      </w:pPr>
      <w:r>
        <w:rPr>
          <w:rFonts w:hint="eastAsia" w:ascii="仿宋" w:hAnsi="仿宋" w:eastAsia="仿宋"/>
          <w:kern w:val="2"/>
          <w:sz w:val="28"/>
          <w:szCs w:val="28"/>
        </w:rPr>
        <w:t>联系电话：0572-2321538</w:t>
      </w:r>
    </w:p>
    <w:p>
      <w:pPr>
        <w:pStyle w:val="5"/>
        <w:tabs>
          <w:tab w:val="left" w:pos="7350"/>
          <w:tab w:val="left" w:pos="7560"/>
          <w:tab w:val="left" w:pos="7770"/>
        </w:tabs>
        <w:overflowPunct w:val="0"/>
        <w:spacing w:before="0" w:beforeAutospacing="0" w:after="0" w:afterAutospacing="0" w:line="360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ascii="仿宋" w:hAnsi="仿宋" w:eastAsia="仿宋"/>
          <w:kern w:val="2"/>
          <w:sz w:val="28"/>
          <w:szCs w:val="28"/>
        </w:rPr>
        <w:t>邮箱：371130568@qq.com</w:t>
      </w:r>
    </w:p>
    <w:p>
      <w:pPr>
        <w:pStyle w:val="5"/>
        <w:tabs>
          <w:tab w:val="left" w:pos="7350"/>
          <w:tab w:val="left" w:pos="7560"/>
          <w:tab w:val="left" w:pos="7770"/>
        </w:tabs>
        <w:overflowPunct w:val="0"/>
        <w:spacing w:before="0" w:beforeAutospacing="0" w:after="0" w:afterAutospacing="0" w:line="480" w:lineRule="exact"/>
        <w:jc w:val="righ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中共湖州师范学院人文学院委员会</w:t>
      </w:r>
    </w:p>
    <w:p>
      <w:pPr>
        <w:pStyle w:val="5"/>
        <w:overflowPunct w:val="0"/>
        <w:spacing w:before="0" w:beforeAutospacing="0" w:after="0" w:afterAutospacing="0" w:line="48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</w:t>
      </w:r>
      <w:r>
        <w:rPr>
          <w:rFonts w:hint="eastAsia" w:eastAsia="仿宋_GB2312"/>
          <w:sz w:val="28"/>
          <w:szCs w:val="28"/>
        </w:rPr>
        <w:t xml:space="preserve">        </w:t>
      </w:r>
      <w:r>
        <w:rPr>
          <w:rFonts w:eastAsia="仿宋_GB2312"/>
          <w:sz w:val="28"/>
          <w:szCs w:val="28"/>
        </w:rPr>
        <w:t>2023年11月21日</w:t>
      </w:r>
    </w:p>
    <w:sectPr>
      <w:pgSz w:w="11906" w:h="16838"/>
      <w:pgMar w:top="1440" w:right="1803" w:bottom="1440" w:left="1803" w:header="851" w:footer="992" w:gutter="0"/>
      <w:cols w:space="0" w:num="1"/>
      <w:docGrid w:linePitch="29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5ZTMwMDUxZGEzYWNiMDFjNTUyZjkxOTFkNmRkOWQifQ=="/>
  </w:docVars>
  <w:rsids>
    <w:rsidRoot w:val="00275FCC"/>
    <w:rsid w:val="00275FCC"/>
    <w:rsid w:val="00431098"/>
    <w:rsid w:val="00592B35"/>
    <w:rsid w:val="00593C97"/>
    <w:rsid w:val="00642E7E"/>
    <w:rsid w:val="006D70CF"/>
    <w:rsid w:val="006E6A4C"/>
    <w:rsid w:val="006E7B70"/>
    <w:rsid w:val="007755CC"/>
    <w:rsid w:val="008C046A"/>
    <w:rsid w:val="008F6000"/>
    <w:rsid w:val="00B87984"/>
    <w:rsid w:val="00C83EB8"/>
    <w:rsid w:val="00D70396"/>
    <w:rsid w:val="00E275AB"/>
    <w:rsid w:val="00EF2FB1"/>
    <w:rsid w:val="00F209D9"/>
    <w:rsid w:val="00F2277F"/>
    <w:rsid w:val="00F612DF"/>
    <w:rsid w:val="06DF4605"/>
    <w:rsid w:val="0D211F98"/>
    <w:rsid w:val="1EC670D8"/>
    <w:rsid w:val="4E062736"/>
    <w:rsid w:val="5AC96C1B"/>
    <w:rsid w:val="72B7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qFormat/>
    <w:uiPriority w:val="0"/>
    <w:pPr>
      <w:widowControl w:val="0"/>
      <w:spacing w:before="100" w:beforeAutospacing="1" w:after="100" w:afterAutospacing="1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customStyle="1" w:styleId="8">
    <w:name w:val="页眉 字符"/>
    <w:basedOn w:val="7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569</Words>
  <Characters>3246</Characters>
  <Lines>27</Lines>
  <Paragraphs>7</Paragraphs>
  <TotalTime>9</TotalTime>
  <ScaleCrop>false</ScaleCrop>
  <LinksUpToDate>false</LinksUpToDate>
  <CharactersWithSpaces>3808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2023-11-23T11:05:00Z</dcterms:created>
  <dc:creator>1</dc:creator>
  <cp:lastModifiedBy>却把青梅嗅</cp:lastModifiedBy>
  <dcterms:modified xsi:type="dcterms:W3CDTF">2023-12-05T02:59:19Z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C8478BE3A9B3412B8D928BADA3AED61D_13</vt:lpwstr>
  </property>
</Properties>
</file>